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jc w:val="both"/>
        <w:rPr>
          <w:rFonts w:hint="eastAsia" w:ascii="仿宋_GB2312" w:eastAsia="仿宋_GB2312" w:cs="楷体_GB2312" w:hAnsiTheme="minorHAns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楷体_GB2312" w:hAnsiTheme="minorHAns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2年度“</w:t>
      </w:r>
      <w:r>
        <w:rPr>
          <w:rFonts w:hint="eastAsia" w:ascii="方正小标宋简体" w:hAnsi="宋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安康杯”竞赛活动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申报说明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本年度“安康杯”竞赛采取线上报名方式，各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参赛单位需使用微信扫描下方二维码关注“北京安联”服务号，并在页面下方导航栏处点击“安康杯”进入“活动报名”通道。具体流程如下。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开始报名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进入“活动报名”通道后，点击查看“安康杯”竞赛活动通知，了解活动主题、参赛范围及相关要求后，勾选“我已阅读并知晓”，点击“开始报名”。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二、填写报名信息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第一步填报企业名称、社会统一信用代码、所属行业、企业员工总人数；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第二步勾选是否已建立工会或参加联合工会，选“是”则需勾选具体所属工会，选“否”则直接填写第三部分；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第三步填写竞赛组织机构，包括负责人、负责部门及办公电话、联系人姓名、手机号、电子邮箱、邮寄地址；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第四步以图片或PDF格式上传加盖单位公章的竞赛活动方案。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上述信息除所属工会为选填项外，其余信息均为必填项。每家单位限报一次，请确保各项信息真实、完整、有效。填写上传完毕收到“提交成功”提示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即为报名成功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线上报名二维码及报名页面：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240030</wp:posOffset>
            </wp:positionV>
            <wp:extent cx="1847850" cy="1847850"/>
            <wp:effectExtent l="0" t="0" r="0" b="0"/>
            <wp:wrapSquare wrapText="bothSides"/>
            <wp:docPr id="5" name="图片 2" descr="8dfdbfb58e720ec148349a034e8a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8dfdbfb58e720ec148349a034e8ad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17780</wp:posOffset>
            </wp:positionV>
            <wp:extent cx="2242820" cy="2931160"/>
            <wp:effectExtent l="0" t="0" r="5080" b="2540"/>
            <wp:wrapNone/>
            <wp:docPr id="6" name="图片 1" descr="85985af8abdc6fc6df0685eab225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85985af8abdc6fc6df0685eab225e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both"/>
        <w:rPr>
          <w:rFonts w:ascii="仿宋_GB2312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both"/>
        <w:rPr>
          <w:rStyle w:val="11"/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both"/>
        <w:rPr>
          <w:rStyle w:val="11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both"/>
        <w:rPr>
          <w:rStyle w:val="11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1AB70"/>
    <w:multiLevelType w:val="singleLevel"/>
    <w:tmpl w:val="3391AB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zNmMDlhYjBlNjU4NDRkMzQ1NWIzNmQ0NWQzNDYifQ=="/>
  </w:docVars>
  <w:rsids>
    <w:rsidRoot w:val="00984834"/>
    <w:rsid w:val="00064C7E"/>
    <w:rsid w:val="00170245"/>
    <w:rsid w:val="001C7088"/>
    <w:rsid w:val="001E7866"/>
    <w:rsid w:val="0021316A"/>
    <w:rsid w:val="00253E6E"/>
    <w:rsid w:val="00287A05"/>
    <w:rsid w:val="002B1158"/>
    <w:rsid w:val="0040074F"/>
    <w:rsid w:val="0042036E"/>
    <w:rsid w:val="004B7CF7"/>
    <w:rsid w:val="005615B6"/>
    <w:rsid w:val="008B7227"/>
    <w:rsid w:val="00984834"/>
    <w:rsid w:val="00A05F8A"/>
    <w:rsid w:val="00A2006F"/>
    <w:rsid w:val="00B360A9"/>
    <w:rsid w:val="00C25443"/>
    <w:rsid w:val="00C43163"/>
    <w:rsid w:val="00C47228"/>
    <w:rsid w:val="00D713D2"/>
    <w:rsid w:val="00D80010"/>
    <w:rsid w:val="00E71256"/>
    <w:rsid w:val="00E74C30"/>
    <w:rsid w:val="00EE6519"/>
    <w:rsid w:val="00F8422F"/>
    <w:rsid w:val="00FB68F7"/>
    <w:rsid w:val="03D54F72"/>
    <w:rsid w:val="04124603"/>
    <w:rsid w:val="04F911BD"/>
    <w:rsid w:val="054E73D3"/>
    <w:rsid w:val="06785978"/>
    <w:rsid w:val="097043AD"/>
    <w:rsid w:val="09885EE4"/>
    <w:rsid w:val="09DA1DC4"/>
    <w:rsid w:val="0AD8204A"/>
    <w:rsid w:val="0B0C55A3"/>
    <w:rsid w:val="0B112303"/>
    <w:rsid w:val="0B9A07A6"/>
    <w:rsid w:val="0CA34A3A"/>
    <w:rsid w:val="0CCC685A"/>
    <w:rsid w:val="0D535A7D"/>
    <w:rsid w:val="0D6F5C9D"/>
    <w:rsid w:val="0EB14497"/>
    <w:rsid w:val="0FC70115"/>
    <w:rsid w:val="101123D6"/>
    <w:rsid w:val="10304D23"/>
    <w:rsid w:val="11652625"/>
    <w:rsid w:val="121001EE"/>
    <w:rsid w:val="126C5076"/>
    <w:rsid w:val="129E5828"/>
    <w:rsid w:val="12BE27CB"/>
    <w:rsid w:val="13465239"/>
    <w:rsid w:val="14AB3D54"/>
    <w:rsid w:val="14B7009D"/>
    <w:rsid w:val="160024DE"/>
    <w:rsid w:val="16574DB9"/>
    <w:rsid w:val="17517905"/>
    <w:rsid w:val="178447FA"/>
    <w:rsid w:val="17AA73E0"/>
    <w:rsid w:val="180F1BE3"/>
    <w:rsid w:val="18BB2798"/>
    <w:rsid w:val="19D20E39"/>
    <w:rsid w:val="1B4B4A92"/>
    <w:rsid w:val="1BCF3595"/>
    <w:rsid w:val="1C9515FF"/>
    <w:rsid w:val="1E185C7E"/>
    <w:rsid w:val="1E2660A9"/>
    <w:rsid w:val="1E2F3063"/>
    <w:rsid w:val="1E5A050B"/>
    <w:rsid w:val="1E7A04CA"/>
    <w:rsid w:val="1F3D31A0"/>
    <w:rsid w:val="1F553F93"/>
    <w:rsid w:val="1FB57BF2"/>
    <w:rsid w:val="1FDF67D4"/>
    <w:rsid w:val="1FED0F49"/>
    <w:rsid w:val="1FFF293B"/>
    <w:rsid w:val="20E279C9"/>
    <w:rsid w:val="21285905"/>
    <w:rsid w:val="23147C82"/>
    <w:rsid w:val="235D47D5"/>
    <w:rsid w:val="24733244"/>
    <w:rsid w:val="24CD78F7"/>
    <w:rsid w:val="260D6C94"/>
    <w:rsid w:val="27532FDD"/>
    <w:rsid w:val="2796346E"/>
    <w:rsid w:val="27EF1315"/>
    <w:rsid w:val="293A347E"/>
    <w:rsid w:val="29D47284"/>
    <w:rsid w:val="2A5427D1"/>
    <w:rsid w:val="2BC22417"/>
    <w:rsid w:val="2BD47709"/>
    <w:rsid w:val="2BF04E8B"/>
    <w:rsid w:val="2C440C43"/>
    <w:rsid w:val="2DB65CB2"/>
    <w:rsid w:val="2E0C3040"/>
    <w:rsid w:val="2E6007BF"/>
    <w:rsid w:val="2E75056A"/>
    <w:rsid w:val="2EFD3086"/>
    <w:rsid w:val="2F7610B9"/>
    <w:rsid w:val="2FC44B63"/>
    <w:rsid w:val="30D30E05"/>
    <w:rsid w:val="31502574"/>
    <w:rsid w:val="32FC458D"/>
    <w:rsid w:val="35757B66"/>
    <w:rsid w:val="35EA0186"/>
    <w:rsid w:val="36184C22"/>
    <w:rsid w:val="36784004"/>
    <w:rsid w:val="36A9519D"/>
    <w:rsid w:val="37040538"/>
    <w:rsid w:val="38EC3C48"/>
    <w:rsid w:val="394A3419"/>
    <w:rsid w:val="39D40242"/>
    <w:rsid w:val="3A1D310F"/>
    <w:rsid w:val="3A285066"/>
    <w:rsid w:val="3A540BB1"/>
    <w:rsid w:val="3A5A3772"/>
    <w:rsid w:val="3AA40665"/>
    <w:rsid w:val="3AD14C38"/>
    <w:rsid w:val="3B287067"/>
    <w:rsid w:val="3B4F0177"/>
    <w:rsid w:val="3B6E0E96"/>
    <w:rsid w:val="3B7566C9"/>
    <w:rsid w:val="3B7D6A0E"/>
    <w:rsid w:val="3BB41E3F"/>
    <w:rsid w:val="3C2D2B00"/>
    <w:rsid w:val="3CF87C62"/>
    <w:rsid w:val="3D650DA5"/>
    <w:rsid w:val="3D9045AB"/>
    <w:rsid w:val="3E7170DD"/>
    <w:rsid w:val="40151310"/>
    <w:rsid w:val="40363F4D"/>
    <w:rsid w:val="41A3048F"/>
    <w:rsid w:val="41B67297"/>
    <w:rsid w:val="42DD30D6"/>
    <w:rsid w:val="430B6755"/>
    <w:rsid w:val="43406439"/>
    <w:rsid w:val="437101D7"/>
    <w:rsid w:val="43850097"/>
    <w:rsid w:val="4410145C"/>
    <w:rsid w:val="44227DA2"/>
    <w:rsid w:val="4438569A"/>
    <w:rsid w:val="44550E45"/>
    <w:rsid w:val="457258EE"/>
    <w:rsid w:val="45F00761"/>
    <w:rsid w:val="4613308B"/>
    <w:rsid w:val="46532200"/>
    <w:rsid w:val="47D91B2A"/>
    <w:rsid w:val="48005B49"/>
    <w:rsid w:val="48605E52"/>
    <w:rsid w:val="48A113CD"/>
    <w:rsid w:val="492E6E9F"/>
    <w:rsid w:val="4944289A"/>
    <w:rsid w:val="49ED7CFD"/>
    <w:rsid w:val="4A3C3E6A"/>
    <w:rsid w:val="4B5942B9"/>
    <w:rsid w:val="4BAD7540"/>
    <w:rsid w:val="4C8A7BC3"/>
    <w:rsid w:val="4DEC317A"/>
    <w:rsid w:val="4DF07E31"/>
    <w:rsid w:val="4F3C1BEB"/>
    <w:rsid w:val="4FE4364D"/>
    <w:rsid w:val="5004700B"/>
    <w:rsid w:val="50EB4824"/>
    <w:rsid w:val="511D3EFB"/>
    <w:rsid w:val="515975C6"/>
    <w:rsid w:val="528C48B0"/>
    <w:rsid w:val="5291203B"/>
    <w:rsid w:val="52BD4F73"/>
    <w:rsid w:val="532A324C"/>
    <w:rsid w:val="536420E6"/>
    <w:rsid w:val="54660462"/>
    <w:rsid w:val="55397C4B"/>
    <w:rsid w:val="55F04611"/>
    <w:rsid w:val="566D60D8"/>
    <w:rsid w:val="57CB38CE"/>
    <w:rsid w:val="57D7492D"/>
    <w:rsid w:val="58B3206C"/>
    <w:rsid w:val="598379E9"/>
    <w:rsid w:val="5A141C2E"/>
    <w:rsid w:val="60EF3336"/>
    <w:rsid w:val="61916243"/>
    <w:rsid w:val="61FE604F"/>
    <w:rsid w:val="62036878"/>
    <w:rsid w:val="6254757F"/>
    <w:rsid w:val="626B0156"/>
    <w:rsid w:val="627D5131"/>
    <w:rsid w:val="62CB7D12"/>
    <w:rsid w:val="62CF3A2F"/>
    <w:rsid w:val="634C5382"/>
    <w:rsid w:val="6516319C"/>
    <w:rsid w:val="65FB5D2E"/>
    <w:rsid w:val="661213F7"/>
    <w:rsid w:val="66815FEE"/>
    <w:rsid w:val="66CE714D"/>
    <w:rsid w:val="676F4D2D"/>
    <w:rsid w:val="67B5738B"/>
    <w:rsid w:val="67FA56DC"/>
    <w:rsid w:val="68131EB6"/>
    <w:rsid w:val="68B82F78"/>
    <w:rsid w:val="690F14B6"/>
    <w:rsid w:val="69704C42"/>
    <w:rsid w:val="69766ADB"/>
    <w:rsid w:val="69892CB5"/>
    <w:rsid w:val="69A37E79"/>
    <w:rsid w:val="6A570B21"/>
    <w:rsid w:val="6A5F14B0"/>
    <w:rsid w:val="6A8A0B34"/>
    <w:rsid w:val="6AEB6796"/>
    <w:rsid w:val="6B2C151F"/>
    <w:rsid w:val="6C8F1FE4"/>
    <w:rsid w:val="6C953C26"/>
    <w:rsid w:val="6CE529FF"/>
    <w:rsid w:val="6CFB1ECA"/>
    <w:rsid w:val="6EA742C8"/>
    <w:rsid w:val="7080699B"/>
    <w:rsid w:val="72BE228F"/>
    <w:rsid w:val="73277DDC"/>
    <w:rsid w:val="734B558A"/>
    <w:rsid w:val="73DF3C65"/>
    <w:rsid w:val="7454509A"/>
    <w:rsid w:val="74E4706A"/>
    <w:rsid w:val="74F1440B"/>
    <w:rsid w:val="75174F0C"/>
    <w:rsid w:val="75D83443"/>
    <w:rsid w:val="76B76881"/>
    <w:rsid w:val="774A4399"/>
    <w:rsid w:val="78617C3D"/>
    <w:rsid w:val="78CF226D"/>
    <w:rsid w:val="795651EE"/>
    <w:rsid w:val="7A0659C7"/>
    <w:rsid w:val="7B5F5BF4"/>
    <w:rsid w:val="7BB34CC9"/>
    <w:rsid w:val="7CD9082B"/>
    <w:rsid w:val="7CDA0704"/>
    <w:rsid w:val="7D6868CD"/>
    <w:rsid w:val="7DF250F2"/>
    <w:rsid w:val="7F5F208A"/>
    <w:rsid w:val="7F74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style01"/>
    <w:basedOn w:val="7"/>
    <w:qFormat/>
    <w:uiPriority w:val="0"/>
    <w:rPr>
      <w:rFonts w:ascii="楷体_GB2312" w:hAnsi="楷体_GB2312" w:eastAsia="楷体_GB2312" w:cs="楷体_GB2312"/>
      <w:color w:val="000000"/>
      <w:sz w:val="32"/>
      <w:szCs w:val="3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A2"/>
    <w:qFormat/>
    <w:uiPriority w:val="99"/>
    <w:rPr>
      <w:rFonts w:cs="仿宋"/>
      <w:color w:val="000000"/>
      <w:sz w:val="30"/>
      <w:szCs w:val="30"/>
    </w:rPr>
  </w:style>
  <w:style w:type="paragraph" w:customStyle="1" w:styleId="12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4840</Words>
  <Characters>4987</Characters>
  <Lines>15</Lines>
  <Paragraphs>4</Paragraphs>
  <TotalTime>27</TotalTime>
  <ScaleCrop>false</ScaleCrop>
  <LinksUpToDate>false</LinksUpToDate>
  <CharactersWithSpaces>5014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2020-06-15T08:11:00Z</dcterms:created>
  <dc:creator>Administrator</dc:creator>
  <cp:lastModifiedBy>棒棒糖</cp:lastModifiedBy>
  <cp:lastPrinted>2022-07-01T01:43:00Z</cp:lastPrinted>
  <dcterms:modified xsi:type="dcterms:W3CDTF">2022-07-04T06:39:43Z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511DFDC434D54E6F8C92BF8BF1601A69</vt:lpwstr>
  </property>
</Properties>
</file>